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5850E70D" w:rsidR="00A461A1" w:rsidRPr="00A461A1" w:rsidRDefault="00C66DB8" w:rsidP="00A461A1">
      <w:pPr>
        <w:tabs>
          <w:tab w:val="left" w:pos="5580"/>
        </w:tabs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F0FD83" wp14:editId="0CD8011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02395" cy="382905"/>
                <wp:effectExtent l="0" t="3019425" r="0" b="2988945"/>
                <wp:wrapNone/>
                <wp:docPr id="8867718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002395" cy="3829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F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708.85pt;height:30.15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MH4cqPbAAAABQEAAA8AAABkcnMvZG93bnJl&#10;di54bWxMj8FuwjAQRO9I/IO1SL0Vh1JBlWaDqkY9cASqnk28JGntdRo7JPTra3opl5VGM5p5m21G&#10;a8SZOt84RljMExDEpdMNVwjvh7f7JxA+KNbKOCaEC3nY5NNJplLtBt7ReR8qEUvYpwqhDqFNpfRl&#10;TVb5uWuJo3dynVUhyq6SulNDLLdGPiTJSlrVcFyoVUuvNZVf+94i6J/TpV0Ow2G73RX9t2mKgj4+&#10;Ee9m48sziEBj+A/DFT+iQx6Zjq5n7YVBiI+Ev3v1HhfrNYgjwipZgswzeUuf/wIAAP//AwBQSwEC&#10;LQAUAAYACAAAACEAtoM4kv4AAADhAQAAEwAAAAAAAAAAAAAAAAAAAAAAW0NvbnRlbnRfVHlwZXNd&#10;LnhtbFBLAQItABQABgAIAAAAIQA4/SH/1gAAAJQBAAALAAAAAAAAAAAAAAAAAC8BAABfcmVscy8u&#10;cmVsc1BLAQItABQABgAIAAAAIQCpM+N28gEAAMQDAAAOAAAAAAAAAAAAAAAAAC4CAABkcnMvZTJv&#10;RG9jLnhtbFBLAQItABQABgAIAAAAIQDB+HKj2wAAAAUBAAAPAAAAAAAAAAAAAAAAAEwEAABkcnMv&#10;ZG93bnJldi54bWxQSwUGAAAAAAQABADzAAAAV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3523D69" w14:textId="77777777" w:rsidR="00C66DB8" w:rsidRDefault="00C66DB8" w:rsidP="00C66DB8">
                      <w:pPr>
                        <w:jc w:val="center"/>
                        <w:rPr>
                          <w:color w:val="533E7C" w:themeColor="accent1"/>
                          <w:kern w:val="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color w:val="533E7C" w:themeColor="accent1"/>
                          <w:sz w:val="72"/>
                          <w:szCs w:val="72"/>
                        </w:rPr>
                        <w:t>Template only MUST modify to site conditions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461A1"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1"/>
        <w:gridCol w:w="1318"/>
        <w:gridCol w:w="1290"/>
        <w:gridCol w:w="1281"/>
        <w:gridCol w:w="1353"/>
        <w:gridCol w:w="1309"/>
        <w:gridCol w:w="1290"/>
        <w:gridCol w:w="1281"/>
        <w:gridCol w:w="2662"/>
        <w:gridCol w:w="2539"/>
      </w:tblGrid>
      <w:tr w:rsidR="00C66DB8" w14:paraId="65258156" w14:textId="2BDF053C" w:rsidTr="008F653A">
        <w:tc>
          <w:tcPr>
            <w:tcW w:w="857" w:type="pct"/>
            <w:gridSpan w:val="2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  <w:gridSpan w:val="2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68FF7BB8" w14:textId="373DAC2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  <w:gridSpan w:val="2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24430054" w:rsidR="00C66DB8" w:rsidRPr="00467B66" w:rsidRDefault="00467B66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467B66">
              <w:rPr>
                <w:b/>
                <w:bCs/>
                <w:sz w:val="20"/>
                <w:szCs w:val="20"/>
              </w:rPr>
              <w:t>103RA</w:t>
            </w:r>
          </w:p>
        </w:tc>
      </w:tr>
      <w:tr w:rsidR="00C66DB8" w14:paraId="1580DF65" w14:textId="7F01BDFA" w:rsidTr="008F653A">
        <w:tc>
          <w:tcPr>
            <w:tcW w:w="857" w:type="pct"/>
            <w:gridSpan w:val="2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  <w:gridSpan w:val="2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28D21FC4" w14:textId="1209F3E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4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8F653A">
        <w:tc>
          <w:tcPr>
            <w:tcW w:w="857" w:type="pct"/>
            <w:gridSpan w:val="2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  <w:gridSpan w:val="2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473F48CF" w14:textId="21257A7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4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8F653A">
        <w:tc>
          <w:tcPr>
            <w:tcW w:w="2524" w:type="pct"/>
            <w:gridSpan w:val="6"/>
            <w:shd w:val="clear" w:color="auto" w:fill="D9D9D9" w:themeFill="background1" w:themeFillShade="D9"/>
          </w:tcPr>
          <w:p w14:paraId="4D8DDB50" w14:textId="66A11794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4"/>
          </w:tcPr>
          <w:p w14:paraId="6D5EAE10" w14:textId="6ECB0C6E" w:rsidR="00C66DB8" w:rsidRPr="00467B66" w:rsidRDefault="001B1E0E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467B66">
              <w:rPr>
                <w:b/>
                <w:bCs/>
                <w:sz w:val="20"/>
                <w:szCs w:val="20"/>
              </w:rPr>
              <w:t>Cold Rooms</w:t>
            </w:r>
          </w:p>
        </w:tc>
      </w:tr>
      <w:tr w:rsidR="00C66DB8" w14:paraId="1FAD83E4" w14:textId="32271938" w:rsidTr="008F653A">
        <w:tc>
          <w:tcPr>
            <w:tcW w:w="857" w:type="pct"/>
            <w:gridSpan w:val="2"/>
            <w:shd w:val="clear" w:color="auto" w:fill="D9D9D9" w:themeFill="background1" w:themeFillShade="D9"/>
          </w:tcPr>
          <w:p w14:paraId="07793256" w14:textId="6DBBD6C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  <w:gridSpan w:val="2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58E5FA34" w14:textId="5A2BBA9B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  <w:gridSpan w:val="2"/>
          </w:tcPr>
          <w:p w14:paraId="05EA620B" w14:textId="1F06809F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:rsidRPr="00467B66" w14:paraId="640040D5" w14:textId="79EB5480" w:rsidTr="00C66DB8">
        <w:tc>
          <w:tcPr>
            <w:tcW w:w="5000" w:type="pct"/>
            <w:gridSpan w:val="10"/>
          </w:tcPr>
          <w:p w14:paraId="60D199A5" w14:textId="49BA6146" w:rsidR="00C66DB8" w:rsidRPr="00467B66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color w:val="FF0000"/>
              </w:rPr>
            </w:pPr>
            <w:r w:rsidRPr="00467B66">
              <w:rPr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8F653A">
        <w:tc>
          <w:tcPr>
            <w:tcW w:w="1676" w:type="pct"/>
            <w:gridSpan w:val="4"/>
            <w:shd w:val="clear" w:color="auto" w:fill="EBFFB2" w:themeFill="accent3"/>
            <w:vAlign w:val="center"/>
          </w:tcPr>
          <w:p w14:paraId="111D0CCB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4"/>
            <w:shd w:val="clear" w:color="auto" w:fill="C9BEE0"/>
            <w:vAlign w:val="center"/>
          </w:tcPr>
          <w:p w14:paraId="2685127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2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C66DB8" w14:paraId="2BEE8E6A" w14:textId="452BF3CA" w:rsidTr="008F653A">
        <w:tc>
          <w:tcPr>
            <w:tcW w:w="1676" w:type="pct"/>
            <w:gridSpan w:val="4"/>
          </w:tcPr>
          <w:p w14:paraId="0B924C0A" w14:textId="77777777" w:rsidR="007B15C3" w:rsidRPr="007C60C6" w:rsidRDefault="007B15C3" w:rsidP="007C60C6">
            <w:pPr>
              <w:tabs>
                <w:tab w:val="left" w:pos="5580"/>
              </w:tabs>
              <w:spacing w:before="120" w:after="120"/>
              <w:rPr>
                <w:b/>
              </w:rPr>
            </w:pPr>
            <w:r w:rsidRPr="007C60C6">
              <w:rPr>
                <w:b/>
              </w:rPr>
              <w:t>Hazardous Manual Task</w:t>
            </w:r>
          </w:p>
          <w:p w14:paraId="067BCDD7" w14:textId="46E77541" w:rsidR="007B15C3" w:rsidRPr="00942F97" w:rsidRDefault="007B15C3" w:rsidP="00D07269">
            <w:pPr>
              <w:pStyle w:val="ListParagraph"/>
              <w:numPr>
                <w:ilvl w:val="0"/>
                <w:numId w:val="15"/>
              </w:numPr>
              <w:tabs>
                <w:tab w:val="left" w:pos="5580"/>
              </w:tabs>
              <w:spacing w:before="120" w:after="120"/>
              <w:ind w:left="306" w:hanging="284"/>
              <w:rPr>
                <w:b/>
              </w:rPr>
            </w:pPr>
            <w:r w:rsidRPr="007B15C3">
              <w:t xml:space="preserve">Sustained or awkward </w:t>
            </w:r>
            <w:proofErr w:type="gramStart"/>
            <w:r w:rsidRPr="007B15C3">
              <w:t>postures;</w:t>
            </w:r>
            <w:proofErr w:type="gramEnd"/>
            <w:r w:rsidRPr="007B15C3">
              <w:t xml:space="preserve"> </w:t>
            </w:r>
          </w:p>
          <w:p w14:paraId="2B40773D" w14:textId="0449E8C4" w:rsidR="00C66DB8" w:rsidRDefault="00D07269" w:rsidP="00D07269">
            <w:pPr>
              <w:pStyle w:val="ListParagraph"/>
              <w:tabs>
                <w:tab w:val="left" w:pos="5580"/>
              </w:tabs>
              <w:spacing w:before="120" w:after="120" w:line="240" w:lineRule="auto"/>
              <w:ind w:left="306" w:hanging="284"/>
            </w:pPr>
            <w:r>
              <w:t xml:space="preserve">    </w:t>
            </w:r>
            <w:r w:rsidR="007B15C3" w:rsidRPr="007B15C3">
              <w:t>Stacking / Unstacking / Storing items</w:t>
            </w:r>
          </w:p>
        </w:tc>
        <w:tc>
          <w:tcPr>
            <w:tcW w:w="1667" w:type="pct"/>
            <w:gridSpan w:val="4"/>
          </w:tcPr>
          <w:p w14:paraId="0BCF0B55" w14:textId="106D8BCA" w:rsidR="00C66DB8" w:rsidRDefault="007604FB" w:rsidP="007B441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7604FB">
              <w:t>Sprains &amp; strains</w:t>
            </w:r>
          </w:p>
        </w:tc>
        <w:tc>
          <w:tcPr>
            <w:tcW w:w="1657" w:type="pct"/>
            <w:gridSpan w:val="2"/>
          </w:tcPr>
          <w:p w14:paraId="5C540F64" w14:textId="74FE944F" w:rsidR="00281684" w:rsidRDefault="00281684" w:rsidP="00C12B07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Correct manual handling techniques</w:t>
            </w:r>
          </w:p>
          <w:p w14:paraId="7D8F0F1E" w14:textId="1B0650BC" w:rsidR="00C12B07" w:rsidRDefault="00C12B07" w:rsidP="00C12B07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Trolleys / sack truck</w:t>
            </w:r>
          </w:p>
          <w:p w14:paraId="0ED2114E" w14:textId="7443E2AA" w:rsidR="00C66DB8" w:rsidRDefault="00C12B07" w:rsidP="00C12B07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Platform step ladder.</w:t>
            </w:r>
          </w:p>
        </w:tc>
      </w:tr>
      <w:tr w:rsidR="00C66DB8" w14:paraId="47D86C89" w14:textId="6DFAB91F" w:rsidTr="008F653A">
        <w:tc>
          <w:tcPr>
            <w:tcW w:w="1676" w:type="pct"/>
            <w:gridSpan w:val="4"/>
          </w:tcPr>
          <w:p w14:paraId="26BD1132" w14:textId="77777777" w:rsidR="00281684" w:rsidRPr="00281684" w:rsidRDefault="00281684" w:rsidP="00281684">
            <w:pPr>
              <w:tabs>
                <w:tab w:val="left" w:pos="5580"/>
              </w:tabs>
              <w:spacing w:before="120" w:after="120" w:line="240" w:lineRule="auto"/>
              <w:rPr>
                <w:b/>
              </w:rPr>
            </w:pPr>
            <w:r w:rsidRPr="00281684">
              <w:rPr>
                <w:b/>
              </w:rPr>
              <w:t>Hypothermia</w:t>
            </w:r>
          </w:p>
          <w:p w14:paraId="7792214A" w14:textId="77777777" w:rsidR="00C2519B" w:rsidRDefault="00C2519B" w:rsidP="00D07269">
            <w:pPr>
              <w:pStyle w:val="ListParagraph"/>
              <w:numPr>
                <w:ilvl w:val="0"/>
                <w:numId w:val="14"/>
              </w:numPr>
              <w:ind w:left="306" w:hanging="284"/>
            </w:pPr>
            <w:r w:rsidRPr="00C2519B">
              <w:t>Entrapment</w:t>
            </w:r>
          </w:p>
          <w:p w14:paraId="332BC5B0" w14:textId="16909FAF" w:rsidR="00037F38" w:rsidRPr="00C2519B" w:rsidRDefault="00037F38" w:rsidP="00D07269">
            <w:pPr>
              <w:pStyle w:val="ListParagraph"/>
              <w:numPr>
                <w:ilvl w:val="0"/>
                <w:numId w:val="14"/>
              </w:numPr>
              <w:ind w:left="306" w:hanging="284"/>
            </w:pPr>
            <w:r>
              <w:t>Long exposure times during stocktake.</w:t>
            </w:r>
          </w:p>
          <w:p w14:paraId="6A6CE942" w14:textId="7074BD54" w:rsidR="00C66DB8" w:rsidRDefault="00C66DB8" w:rsidP="00082F7E">
            <w:pPr>
              <w:pStyle w:val="ListParagraph"/>
              <w:tabs>
                <w:tab w:val="left" w:pos="5580"/>
              </w:tabs>
              <w:spacing w:before="120" w:after="120" w:line="240" w:lineRule="auto"/>
              <w:ind w:left="720"/>
            </w:pPr>
          </w:p>
        </w:tc>
        <w:tc>
          <w:tcPr>
            <w:tcW w:w="1667" w:type="pct"/>
            <w:gridSpan w:val="4"/>
          </w:tcPr>
          <w:p w14:paraId="0603C427" w14:textId="77777777" w:rsidR="00B6720D" w:rsidRDefault="00B6720D" w:rsidP="00B6720D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Hypothermia</w:t>
            </w:r>
          </w:p>
          <w:p w14:paraId="6F3D6955" w14:textId="5988B9F3" w:rsidR="00C66DB8" w:rsidRDefault="00B6720D" w:rsidP="00B6720D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Frost bite</w:t>
            </w:r>
          </w:p>
        </w:tc>
        <w:tc>
          <w:tcPr>
            <w:tcW w:w="1657" w:type="pct"/>
            <w:gridSpan w:val="2"/>
          </w:tcPr>
          <w:p w14:paraId="624F434B" w14:textId="77777777" w:rsidR="002000C7" w:rsidRDefault="002000C7" w:rsidP="002000C7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Bells or emergency buttons fitted to alert outsiders to a trapped person</w:t>
            </w:r>
          </w:p>
          <w:p w14:paraId="15D57DF9" w14:textId="77777777" w:rsidR="002000C7" w:rsidRDefault="002000C7" w:rsidP="002000C7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If cool room can be locked from the outside, lock override be installed and signage</w:t>
            </w:r>
          </w:p>
          <w:p w14:paraId="21FED259" w14:textId="3A4E783F" w:rsidR="00C66DB8" w:rsidRDefault="002000C7" w:rsidP="002000C7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Appropriate clothing e.g. jacket, gloves if extended work is required.</w:t>
            </w:r>
          </w:p>
        </w:tc>
      </w:tr>
      <w:tr w:rsidR="00C66DB8" w14:paraId="5140D702" w14:textId="060F0BAD" w:rsidTr="008F653A">
        <w:tc>
          <w:tcPr>
            <w:tcW w:w="1676" w:type="pct"/>
            <w:gridSpan w:val="4"/>
          </w:tcPr>
          <w:p w14:paraId="28864EE2" w14:textId="77777777" w:rsidR="00B352BF" w:rsidRPr="00C534BF" w:rsidRDefault="00B352BF" w:rsidP="00B352BF">
            <w:pPr>
              <w:pStyle w:val="BodyText2"/>
              <w:rPr>
                <w:b/>
              </w:rPr>
            </w:pPr>
            <w:r w:rsidRPr="00C534BF">
              <w:rPr>
                <w:b/>
              </w:rPr>
              <w:t>Gravity</w:t>
            </w:r>
          </w:p>
          <w:p w14:paraId="438D0AB8" w14:textId="77777777" w:rsidR="00B352BF" w:rsidRPr="00C534BF" w:rsidRDefault="00B352BF" w:rsidP="00D07269">
            <w:pPr>
              <w:pStyle w:val="BodyText2"/>
              <w:numPr>
                <w:ilvl w:val="0"/>
                <w:numId w:val="11"/>
              </w:numPr>
              <w:spacing w:after="0" w:line="240" w:lineRule="auto"/>
              <w:ind w:left="306" w:hanging="306"/>
            </w:pPr>
            <w:r w:rsidRPr="00C534BF">
              <w:t>Uneven or cracked concrete</w:t>
            </w:r>
          </w:p>
          <w:p w14:paraId="14E10DC9" w14:textId="77777777" w:rsidR="00B352BF" w:rsidRPr="00C534BF" w:rsidRDefault="00B352BF" w:rsidP="00D07269">
            <w:pPr>
              <w:pStyle w:val="BodyText2"/>
              <w:numPr>
                <w:ilvl w:val="0"/>
                <w:numId w:val="11"/>
              </w:numPr>
              <w:spacing w:after="0" w:line="240" w:lineRule="auto"/>
              <w:ind w:left="306" w:hanging="306"/>
            </w:pPr>
            <w:r w:rsidRPr="00C534BF">
              <w:t>Moisture on floor</w:t>
            </w:r>
          </w:p>
          <w:p w14:paraId="265EA377" w14:textId="18DAA2CD" w:rsidR="00C66DB8" w:rsidRPr="00C534BF" w:rsidRDefault="00B352BF" w:rsidP="00B352BF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C534BF">
              <w:lastRenderedPageBreak/>
              <w:t>Falling stock / shelf collapse</w:t>
            </w:r>
          </w:p>
        </w:tc>
        <w:tc>
          <w:tcPr>
            <w:tcW w:w="1667" w:type="pct"/>
            <w:gridSpan w:val="4"/>
          </w:tcPr>
          <w:p w14:paraId="6C2D608C" w14:textId="77777777" w:rsidR="009643D2" w:rsidRPr="00C534BF" w:rsidRDefault="009643D2" w:rsidP="009643D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 w:rsidRPr="00C534BF">
              <w:lastRenderedPageBreak/>
              <w:t>Slip / trip / falls</w:t>
            </w:r>
          </w:p>
          <w:p w14:paraId="23DDD332" w14:textId="77777777" w:rsidR="009643D2" w:rsidRPr="00C534BF" w:rsidRDefault="009643D2" w:rsidP="009643D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 w:rsidRPr="00C534BF">
              <w:t>Fracture</w:t>
            </w:r>
          </w:p>
          <w:p w14:paraId="17B1CEC5" w14:textId="0FFBF437" w:rsidR="00C66DB8" w:rsidRPr="00C534BF" w:rsidRDefault="009643D2" w:rsidP="009643D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C534BF">
              <w:t>Bruise</w:t>
            </w:r>
          </w:p>
        </w:tc>
        <w:tc>
          <w:tcPr>
            <w:tcW w:w="1657" w:type="pct"/>
            <w:gridSpan w:val="2"/>
          </w:tcPr>
          <w:p w14:paraId="76C0A45B" w14:textId="77777777" w:rsidR="00D75C27" w:rsidRPr="00C534BF" w:rsidRDefault="00D75C27" w:rsidP="00D75C2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 w:rsidRPr="00C534BF">
              <w:t>Wet floor signage</w:t>
            </w:r>
          </w:p>
          <w:p w14:paraId="576E40C7" w14:textId="77777777" w:rsidR="00D75C27" w:rsidRPr="00C534BF" w:rsidRDefault="00D75C27" w:rsidP="00D75C2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 w:rsidRPr="00C534BF">
              <w:t>Spills cleaned up immediately</w:t>
            </w:r>
          </w:p>
          <w:p w14:paraId="3BB7F220" w14:textId="77777777" w:rsidR="00D75C27" w:rsidRPr="00C534BF" w:rsidRDefault="00D75C27" w:rsidP="00D75C2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proofErr w:type="gramStart"/>
            <w:r w:rsidRPr="00C534BF">
              <w:t>Non slip</w:t>
            </w:r>
            <w:proofErr w:type="gramEnd"/>
            <w:r w:rsidRPr="00C534BF">
              <w:t xml:space="preserve"> flooring</w:t>
            </w:r>
          </w:p>
          <w:p w14:paraId="1AD09BAE" w14:textId="77777777" w:rsidR="00D75C27" w:rsidRPr="00C534BF" w:rsidRDefault="00D75C27" w:rsidP="00D75C2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 w:rsidRPr="00C534BF">
              <w:t>Racking suitable for the environment and rated</w:t>
            </w:r>
          </w:p>
          <w:p w14:paraId="1B561A6F" w14:textId="4FF124D2" w:rsidR="00C66DB8" w:rsidRPr="00C534BF" w:rsidRDefault="00D75C27" w:rsidP="00D75C27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C534BF">
              <w:lastRenderedPageBreak/>
              <w:t>Preventative maintenance checking flooring and racking.</w:t>
            </w:r>
          </w:p>
        </w:tc>
      </w:tr>
      <w:tr w:rsidR="00C66DB8" w14:paraId="3469ADDB" w14:textId="476B1255" w:rsidTr="008F653A">
        <w:tc>
          <w:tcPr>
            <w:tcW w:w="1676" w:type="pct"/>
            <w:gridSpan w:val="4"/>
          </w:tcPr>
          <w:p w14:paraId="7D8F6D02" w14:textId="77777777" w:rsidR="00F460CB" w:rsidRPr="00F460CB" w:rsidRDefault="00F460CB" w:rsidP="00F460CB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112"/>
                <w14:ligatures w14:val="none"/>
              </w:rPr>
            </w:pPr>
            <w:r w:rsidRPr="00F460CB">
              <w:rPr>
                <w:rFonts w:ascii="Arial" w:eastAsia="Times New Roman" w:hAnsi="Arial" w:cs="Arial"/>
                <w:b/>
                <w:kern w:val="0"/>
                <w:sz w:val="20"/>
                <w:szCs w:val="112"/>
                <w14:ligatures w14:val="none"/>
              </w:rPr>
              <w:lastRenderedPageBreak/>
              <w:t>Biological</w:t>
            </w:r>
          </w:p>
          <w:p w14:paraId="0255DD51" w14:textId="77777777" w:rsidR="00F460CB" w:rsidRPr="00F460CB" w:rsidRDefault="00F460CB" w:rsidP="00F460CB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460C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Out of date product</w:t>
            </w:r>
          </w:p>
          <w:p w14:paraId="6045B00A" w14:textId="33181C02" w:rsidR="00C66DB8" w:rsidRPr="00F460CB" w:rsidRDefault="00F460CB" w:rsidP="00F460CB">
            <w:pPr>
              <w:pStyle w:val="ListParagraph"/>
              <w:numPr>
                <w:ilvl w:val="0"/>
                <w:numId w:val="19"/>
              </w:num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 w:rsidRPr="00F460C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Mould growth</w:t>
            </w:r>
          </w:p>
        </w:tc>
        <w:tc>
          <w:tcPr>
            <w:tcW w:w="1667" w:type="pct"/>
            <w:gridSpan w:val="4"/>
          </w:tcPr>
          <w:p w14:paraId="11C690E4" w14:textId="77777777" w:rsidR="00646A38" w:rsidRDefault="00646A38" w:rsidP="00646A38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Bacteria</w:t>
            </w:r>
          </w:p>
          <w:p w14:paraId="09B135A7" w14:textId="77777777" w:rsidR="00646A38" w:rsidRDefault="00646A38" w:rsidP="00646A38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Infection</w:t>
            </w:r>
          </w:p>
          <w:p w14:paraId="6C7F67BE" w14:textId="6E63EB55" w:rsidR="00C66DB8" w:rsidRDefault="00646A38" w:rsidP="00646A38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Food Poisoning</w:t>
            </w:r>
          </w:p>
        </w:tc>
        <w:tc>
          <w:tcPr>
            <w:tcW w:w="1657" w:type="pct"/>
            <w:gridSpan w:val="2"/>
          </w:tcPr>
          <w:p w14:paraId="12A3239E" w14:textId="77777777" w:rsidR="008A3B32" w:rsidRDefault="008A3B32" w:rsidP="008A3B3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Temperatures monitored and recorded</w:t>
            </w:r>
          </w:p>
          <w:p w14:paraId="179A2584" w14:textId="77777777" w:rsidR="008A3B32" w:rsidRDefault="008A3B32" w:rsidP="008A3B3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Maintenance Schedule in place</w:t>
            </w:r>
          </w:p>
          <w:p w14:paraId="0F9DE683" w14:textId="77777777" w:rsidR="008A3B32" w:rsidRDefault="008A3B32" w:rsidP="008A3B3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Cleaning Schedule in place</w:t>
            </w:r>
          </w:p>
          <w:p w14:paraId="6EBBC461" w14:textId="37A0F3DA" w:rsidR="00C66DB8" w:rsidRDefault="008A3B32" w:rsidP="008A3B3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Stock dated &amp; rotated.</w:t>
            </w:r>
          </w:p>
        </w:tc>
      </w:tr>
      <w:tr w:rsidR="00BC7B9C" w14:paraId="39D027E9" w14:textId="77777777" w:rsidTr="008F653A">
        <w:tc>
          <w:tcPr>
            <w:tcW w:w="1676" w:type="pct"/>
            <w:gridSpan w:val="4"/>
          </w:tcPr>
          <w:p w14:paraId="4F43B27B" w14:textId="77777777" w:rsidR="00BC7B9C" w:rsidRDefault="00BC7B9C" w:rsidP="00F460CB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112"/>
                <w14:ligatures w14:val="none"/>
              </w:rPr>
            </w:pPr>
          </w:p>
          <w:p w14:paraId="5D66AFD9" w14:textId="77777777" w:rsidR="00E63FDC" w:rsidRPr="00E63FDC" w:rsidRDefault="00E63FDC" w:rsidP="00E63FDC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112"/>
                <w14:ligatures w14:val="none"/>
              </w:rPr>
            </w:pPr>
            <w:r w:rsidRPr="00E63FDC">
              <w:rPr>
                <w:rFonts w:ascii="Arial" w:eastAsia="Times New Roman" w:hAnsi="Arial" w:cs="Arial"/>
                <w:b/>
                <w:kern w:val="0"/>
                <w:sz w:val="20"/>
                <w:szCs w:val="112"/>
                <w14:ligatures w14:val="none"/>
              </w:rPr>
              <w:t>Other</w:t>
            </w:r>
          </w:p>
          <w:p w14:paraId="1D2C6276" w14:textId="6388CD1D" w:rsidR="0091467E" w:rsidRDefault="00E63FDC" w:rsidP="00E63FDC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112"/>
                <w14:ligatures w14:val="none"/>
              </w:rPr>
            </w:pPr>
            <w:r w:rsidRPr="00E63FDC">
              <w:rPr>
                <w:rFonts w:ascii="Arial" w:eastAsia="Times New Roman" w:hAnsi="Arial" w:cs="Arial"/>
                <w:b/>
                <w:kern w:val="0"/>
                <w:sz w:val="20"/>
                <w:szCs w:val="112"/>
                <w14:ligatures w14:val="none"/>
              </w:rPr>
              <w:t>•</w:t>
            </w:r>
            <w:r>
              <w:rPr>
                <w:rFonts w:ascii="Arial" w:eastAsia="Times New Roman" w:hAnsi="Arial" w:cs="Arial"/>
                <w:b/>
                <w:kern w:val="0"/>
                <w:sz w:val="20"/>
                <w:szCs w:val="112"/>
                <w14:ligatures w14:val="none"/>
              </w:rPr>
              <w:t xml:space="preserve">    </w:t>
            </w:r>
            <w:r w:rsidRPr="00E63FDC">
              <w:rPr>
                <w:rFonts w:ascii="Arial" w:eastAsia="Times New Roman" w:hAnsi="Arial" w:cs="Arial"/>
                <w:b/>
                <w:kern w:val="0"/>
                <w:sz w:val="20"/>
                <w:szCs w:val="112"/>
                <w14:ligatures w14:val="none"/>
              </w:rPr>
              <w:t>Working in isolation</w:t>
            </w:r>
          </w:p>
          <w:p w14:paraId="42108B92" w14:textId="77777777" w:rsidR="0091467E" w:rsidRDefault="0091467E" w:rsidP="00F460CB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112"/>
                <w14:ligatures w14:val="none"/>
              </w:rPr>
            </w:pPr>
          </w:p>
          <w:p w14:paraId="6A90EC90" w14:textId="77777777" w:rsidR="0091467E" w:rsidRDefault="0091467E" w:rsidP="00F460CB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112"/>
                <w14:ligatures w14:val="none"/>
              </w:rPr>
            </w:pPr>
          </w:p>
          <w:p w14:paraId="51DF60FA" w14:textId="77777777" w:rsidR="0091467E" w:rsidRDefault="0091467E" w:rsidP="00F460CB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112"/>
                <w14:ligatures w14:val="none"/>
              </w:rPr>
            </w:pPr>
          </w:p>
          <w:p w14:paraId="465BD765" w14:textId="77777777" w:rsidR="0091467E" w:rsidRDefault="0091467E" w:rsidP="00F460CB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112"/>
                <w14:ligatures w14:val="none"/>
              </w:rPr>
            </w:pPr>
          </w:p>
          <w:p w14:paraId="02654DBF" w14:textId="77777777" w:rsidR="0091467E" w:rsidRPr="00F460CB" w:rsidRDefault="0091467E" w:rsidP="00F460CB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112"/>
                <w14:ligatures w14:val="none"/>
              </w:rPr>
            </w:pPr>
          </w:p>
        </w:tc>
        <w:tc>
          <w:tcPr>
            <w:tcW w:w="1667" w:type="pct"/>
            <w:gridSpan w:val="4"/>
          </w:tcPr>
          <w:p w14:paraId="2EE42A4E" w14:textId="77777777" w:rsidR="000546EB" w:rsidRDefault="000546EB" w:rsidP="000546E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Slip / trip / falls</w:t>
            </w:r>
          </w:p>
          <w:p w14:paraId="03643C6E" w14:textId="0237B4CD" w:rsidR="00BC7B9C" w:rsidRDefault="000546EB" w:rsidP="000546E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Bruise</w:t>
            </w:r>
          </w:p>
        </w:tc>
        <w:tc>
          <w:tcPr>
            <w:tcW w:w="1657" w:type="pct"/>
            <w:gridSpan w:val="2"/>
          </w:tcPr>
          <w:p w14:paraId="376F099A" w14:textId="22689090" w:rsidR="00BC7B9C" w:rsidRDefault="00D07269" w:rsidP="008A3B3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D07269">
              <w:rPr>
                <w:rFonts w:ascii="Arial" w:eastAsia="Times New Roman" w:hAnsi="Arial" w:cs="Arial"/>
                <w:kern w:val="0"/>
                <w:sz w:val="20"/>
                <w:szCs w:val="112"/>
                <w14:ligatures w14:val="none"/>
              </w:rPr>
              <w:t>Site procedures in place for working in isolation.</w:t>
            </w:r>
          </w:p>
        </w:tc>
      </w:tr>
      <w:tr w:rsidR="008F653A" w14:paraId="36F447C6" w14:textId="77777777" w:rsidTr="008F653A">
        <w:tc>
          <w:tcPr>
            <w:tcW w:w="1676" w:type="pct"/>
            <w:gridSpan w:val="4"/>
          </w:tcPr>
          <w:p w14:paraId="0A5580FC" w14:textId="77777777" w:rsidR="008F653A" w:rsidRDefault="008F653A" w:rsidP="008F653A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Other</w:t>
            </w:r>
          </w:p>
          <w:p w14:paraId="526C15C0" w14:textId="241E2DBF" w:rsidR="008F653A" w:rsidRPr="00E1521D" w:rsidRDefault="00E1521D" w:rsidP="008F653A">
            <w:pPr>
              <w:pStyle w:val="BodyText2"/>
              <w:numPr>
                <w:ilvl w:val="0"/>
                <w:numId w:val="21"/>
              </w:numPr>
              <w:ind w:left="306" w:hanging="284"/>
              <w:rPr>
                <w:bCs/>
                <w:sz w:val="20"/>
                <w:szCs w:val="112"/>
              </w:rPr>
            </w:pPr>
            <w:r w:rsidRPr="00E1521D">
              <w:rPr>
                <w:bCs/>
                <w:sz w:val="20"/>
                <w:szCs w:val="112"/>
              </w:rPr>
              <w:t>Insufficient lighting</w:t>
            </w:r>
          </w:p>
        </w:tc>
        <w:tc>
          <w:tcPr>
            <w:tcW w:w="1667" w:type="pct"/>
            <w:gridSpan w:val="4"/>
          </w:tcPr>
          <w:p w14:paraId="2032421A" w14:textId="77777777" w:rsidR="00EB4A6C" w:rsidRDefault="00EB4A6C" w:rsidP="00EB4A6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Slip / trip / falls</w:t>
            </w:r>
          </w:p>
          <w:p w14:paraId="178B3773" w14:textId="431E9DC9" w:rsidR="008F653A" w:rsidRDefault="00EB4A6C" w:rsidP="00EB4A6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Bruise</w:t>
            </w:r>
          </w:p>
        </w:tc>
        <w:tc>
          <w:tcPr>
            <w:tcW w:w="1657" w:type="pct"/>
            <w:gridSpan w:val="2"/>
          </w:tcPr>
          <w:p w14:paraId="6A3F9053" w14:textId="77777777" w:rsidR="00A42241" w:rsidRPr="00A42241" w:rsidRDefault="00A42241" w:rsidP="00A42241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rFonts w:ascii="Arial" w:eastAsia="Times New Roman" w:hAnsi="Arial" w:cs="Arial"/>
                <w:kern w:val="0"/>
                <w:sz w:val="20"/>
                <w:szCs w:val="112"/>
                <w14:ligatures w14:val="none"/>
              </w:rPr>
            </w:pPr>
            <w:r w:rsidRPr="00A42241">
              <w:rPr>
                <w:rFonts w:ascii="Arial" w:eastAsia="Times New Roman" w:hAnsi="Arial" w:cs="Arial"/>
                <w:kern w:val="0"/>
                <w:sz w:val="20"/>
                <w:szCs w:val="112"/>
                <w14:ligatures w14:val="none"/>
              </w:rPr>
              <w:t>Additional lighting</w:t>
            </w:r>
          </w:p>
          <w:p w14:paraId="52DB024E" w14:textId="2390AC93" w:rsidR="008F653A" w:rsidRPr="00D07269" w:rsidRDefault="00A42241" w:rsidP="00A42241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rFonts w:ascii="Arial" w:eastAsia="Times New Roman" w:hAnsi="Arial" w:cs="Arial"/>
                <w:kern w:val="0"/>
                <w:sz w:val="20"/>
                <w:szCs w:val="112"/>
                <w14:ligatures w14:val="none"/>
              </w:rPr>
            </w:pPr>
            <w:r w:rsidRPr="00A42241">
              <w:rPr>
                <w:rFonts w:ascii="Arial" w:eastAsia="Times New Roman" w:hAnsi="Arial" w:cs="Arial"/>
                <w:kern w:val="0"/>
                <w:sz w:val="20"/>
                <w:szCs w:val="112"/>
                <w14:ligatures w14:val="none"/>
              </w:rPr>
              <w:t>Maintenance schedule in place</w:t>
            </w:r>
          </w:p>
        </w:tc>
      </w:tr>
      <w:tr w:rsidR="008F653A" w14:paraId="3B5AAD2E" w14:textId="4AEDFD37" w:rsidTr="00C66DB8">
        <w:tc>
          <w:tcPr>
            <w:tcW w:w="5000" w:type="pct"/>
            <w:gridSpan w:val="10"/>
          </w:tcPr>
          <w:p w14:paraId="03ADBDE5" w14:textId="77D6482F" w:rsidR="008F653A" w:rsidRPr="007B19C9" w:rsidRDefault="008F653A" w:rsidP="008F653A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t>Review hazard / risk assessment if task or circumstances change &amp; at intervals appropriate to the level of risk (minimum 5 years)</w:t>
            </w:r>
          </w:p>
        </w:tc>
      </w:tr>
      <w:tr w:rsidR="008F653A" w14:paraId="521A4A5C" w14:textId="61CFA856" w:rsidTr="00C66DB8">
        <w:tc>
          <w:tcPr>
            <w:tcW w:w="5000" w:type="pct"/>
            <w:gridSpan w:val="10"/>
            <w:shd w:val="clear" w:color="auto" w:fill="533E7C" w:themeFill="accent1"/>
          </w:tcPr>
          <w:p w14:paraId="764BB98D" w14:textId="5A05FC45" w:rsidR="008F653A" w:rsidRPr="007B4415" w:rsidRDefault="008F653A" w:rsidP="008F653A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8F653A" w14:paraId="6874C08C" w14:textId="38E0C46C" w:rsidTr="008F653A">
        <w:tc>
          <w:tcPr>
            <w:tcW w:w="1676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8F653A" w:rsidRDefault="008F653A" w:rsidP="008F653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67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8F653A" w:rsidRDefault="008F653A" w:rsidP="008F653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5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8F653A" w:rsidRDefault="008F653A" w:rsidP="008F653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8F653A" w14:paraId="10AAD095" w14:textId="17C6E319" w:rsidTr="008F653A">
        <w:tc>
          <w:tcPr>
            <w:tcW w:w="437" w:type="pct"/>
            <w:shd w:val="clear" w:color="auto" w:fill="D9D9D9" w:themeFill="background1" w:themeFillShade="D9"/>
          </w:tcPr>
          <w:p w14:paraId="61047D78" w14:textId="07133AF6" w:rsidR="008F653A" w:rsidRDefault="008F653A" w:rsidP="008F653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0" w:type="pct"/>
          </w:tcPr>
          <w:p w14:paraId="7637D68F" w14:textId="4BD822A4" w:rsidR="008F653A" w:rsidRDefault="008F653A" w:rsidP="008F653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1" w:type="pct"/>
            <w:shd w:val="clear" w:color="auto" w:fill="D9D9D9" w:themeFill="background1" w:themeFillShade="D9"/>
          </w:tcPr>
          <w:p w14:paraId="01B312EC" w14:textId="5EE059F9" w:rsidR="008F653A" w:rsidRDefault="008F653A" w:rsidP="008F653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572F21A9" w14:textId="4C29047B" w:rsidR="008F653A" w:rsidRDefault="008F653A" w:rsidP="008F653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1" w:type="pct"/>
            <w:shd w:val="clear" w:color="auto" w:fill="D9D9D9" w:themeFill="background1" w:themeFillShade="D9"/>
          </w:tcPr>
          <w:p w14:paraId="5F6B017B" w14:textId="6000522A" w:rsidR="008F653A" w:rsidRDefault="008F653A" w:rsidP="008F653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7" w:type="pct"/>
          </w:tcPr>
          <w:p w14:paraId="462B3805" w14:textId="783025FC" w:rsidR="008F653A" w:rsidRDefault="008F653A" w:rsidP="008F653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1" w:type="pct"/>
            <w:shd w:val="clear" w:color="auto" w:fill="D9D9D9" w:themeFill="background1" w:themeFillShade="D9"/>
          </w:tcPr>
          <w:p w14:paraId="41F05CAE" w14:textId="162D42A6" w:rsidR="008F653A" w:rsidRDefault="008F653A" w:rsidP="008F653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0310F9AD" w14:textId="01A72083" w:rsidR="008F653A" w:rsidRDefault="008F653A" w:rsidP="008F653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57" w:type="pct"/>
            <w:gridSpan w:val="2"/>
            <w:vMerge/>
            <w:shd w:val="clear" w:color="auto" w:fill="D9D9D9" w:themeFill="background1" w:themeFillShade="D9"/>
          </w:tcPr>
          <w:p w14:paraId="6C519415" w14:textId="77777777" w:rsidR="008F653A" w:rsidRDefault="008F653A" w:rsidP="008F653A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8F653A" w14:paraId="279D017A" w14:textId="3E14ACA4" w:rsidTr="008F653A">
        <w:tc>
          <w:tcPr>
            <w:tcW w:w="1676" w:type="pct"/>
            <w:gridSpan w:val="4"/>
          </w:tcPr>
          <w:p w14:paraId="38B5636F" w14:textId="442FFC56" w:rsidR="008F653A" w:rsidRDefault="008F653A" w:rsidP="008F653A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67" w:type="pct"/>
            <w:gridSpan w:val="4"/>
          </w:tcPr>
          <w:p w14:paraId="239039F9" w14:textId="77777777" w:rsidR="008F653A" w:rsidRDefault="008F653A" w:rsidP="008F653A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</w:tcPr>
          <w:p w14:paraId="5A3E6B08" w14:textId="77777777" w:rsidR="008F653A" w:rsidRDefault="008F653A" w:rsidP="008F653A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7B19C9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851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56A0B" w14:textId="77777777" w:rsidR="00A461A1" w:rsidRDefault="00A461A1" w:rsidP="00A461A1">
      <w:pPr>
        <w:spacing w:after="0" w:line="240" w:lineRule="auto"/>
      </w:pPr>
      <w:r>
        <w:separator/>
      </w:r>
    </w:p>
  </w:endnote>
  <w:endnote w:type="continuationSeparator" w:id="0">
    <w:p w14:paraId="7403AF94" w14:textId="77777777" w:rsidR="00A461A1" w:rsidRDefault="00A461A1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152B3" w14:textId="77777777" w:rsidR="00A461A1" w:rsidRDefault="00A461A1" w:rsidP="00A461A1">
      <w:pPr>
        <w:spacing w:after="0" w:line="240" w:lineRule="auto"/>
      </w:pPr>
      <w:r>
        <w:separator/>
      </w:r>
    </w:p>
  </w:footnote>
  <w:footnote w:type="continuationSeparator" w:id="0">
    <w:p w14:paraId="14A782E1" w14:textId="77777777" w:rsidR="00A461A1" w:rsidRDefault="00A461A1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CD1CC2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2050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6785F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CD1CC2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2049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C2024"/>
    <w:multiLevelType w:val="hybridMultilevel"/>
    <w:tmpl w:val="E6EC8B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A4116C7"/>
    <w:multiLevelType w:val="hybridMultilevel"/>
    <w:tmpl w:val="22963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50E8D"/>
    <w:multiLevelType w:val="hybridMultilevel"/>
    <w:tmpl w:val="F95E4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33CF2"/>
    <w:multiLevelType w:val="hybridMultilevel"/>
    <w:tmpl w:val="A0A8B3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11B33"/>
    <w:multiLevelType w:val="hybridMultilevel"/>
    <w:tmpl w:val="611037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A0D5D"/>
    <w:multiLevelType w:val="hybridMultilevel"/>
    <w:tmpl w:val="9A1CC2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4A4B1B"/>
    <w:multiLevelType w:val="hybridMultilevel"/>
    <w:tmpl w:val="D8FA8C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E81"/>
    <w:multiLevelType w:val="hybridMultilevel"/>
    <w:tmpl w:val="C770A802"/>
    <w:lvl w:ilvl="0" w:tplc="0C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6667803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12"/>
  </w:num>
  <w:num w:numId="3" w16cid:durableId="847332313">
    <w:abstractNumId w:val="8"/>
  </w:num>
  <w:num w:numId="4" w16cid:durableId="1850562679">
    <w:abstractNumId w:val="8"/>
  </w:num>
  <w:num w:numId="5" w16cid:durableId="585457671">
    <w:abstractNumId w:val="8"/>
  </w:num>
  <w:num w:numId="6" w16cid:durableId="508253953">
    <w:abstractNumId w:val="8"/>
  </w:num>
  <w:num w:numId="7" w16cid:durableId="668141638">
    <w:abstractNumId w:val="8"/>
  </w:num>
  <w:num w:numId="8" w16cid:durableId="1181814534">
    <w:abstractNumId w:val="8"/>
  </w:num>
  <w:num w:numId="9" w16cid:durableId="344211743">
    <w:abstractNumId w:val="8"/>
  </w:num>
  <w:num w:numId="10" w16cid:durableId="686255131">
    <w:abstractNumId w:val="4"/>
  </w:num>
  <w:num w:numId="11" w16cid:durableId="1316495436">
    <w:abstractNumId w:val="5"/>
  </w:num>
  <w:num w:numId="12" w16cid:durableId="922681555">
    <w:abstractNumId w:val="0"/>
  </w:num>
  <w:num w:numId="13" w16cid:durableId="1269433938">
    <w:abstractNumId w:val="3"/>
  </w:num>
  <w:num w:numId="14" w16cid:durableId="1359349633">
    <w:abstractNumId w:val="1"/>
  </w:num>
  <w:num w:numId="15" w16cid:durableId="780224161">
    <w:abstractNumId w:val="11"/>
  </w:num>
  <w:num w:numId="16" w16cid:durableId="219750077">
    <w:abstractNumId w:val="9"/>
  </w:num>
  <w:num w:numId="17" w16cid:durableId="772287841">
    <w:abstractNumId w:val="7"/>
  </w:num>
  <w:num w:numId="18" w16cid:durableId="1703817940">
    <w:abstractNumId w:val="13"/>
  </w:num>
  <w:num w:numId="19" w16cid:durableId="83767542">
    <w:abstractNumId w:val="10"/>
  </w:num>
  <w:num w:numId="20" w16cid:durableId="805783501">
    <w:abstractNumId w:val="6"/>
  </w:num>
  <w:num w:numId="21" w16cid:durableId="925070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37F38"/>
    <w:rsid w:val="000546EB"/>
    <w:rsid w:val="00082F7E"/>
    <w:rsid w:val="001B1E0E"/>
    <w:rsid w:val="002000C7"/>
    <w:rsid w:val="00281684"/>
    <w:rsid w:val="002F21E7"/>
    <w:rsid w:val="003D6393"/>
    <w:rsid w:val="00467B66"/>
    <w:rsid w:val="004757D5"/>
    <w:rsid w:val="004864F2"/>
    <w:rsid w:val="00646A38"/>
    <w:rsid w:val="00680A15"/>
    <w:rsid w:val="007218CC"/>
    <w:rsid w:val="00724D99"/>
    <w:rsid w:val="007604FB"/>
    <w:rsid w:val="007B15C3"/>
    <w:rsid w:val="007B19C9"/>
    <w:rsid w:val="007B4415"/>
    <w:rsid w:val="007C60C6"/>
    <w:rsid w:val="008A3B32"/>
    <w:rsid w:val="008F653A"/>
    <w:rsid w:val="0091467E"/>
    <w:rsid w:val="00942F97"/>
    <w:rsid w:val="009643D2"/>
    <w:rsid w:val="00973364"/>
    <w:rsid w:val="009D76C0"/>
    <w:rsid w:val="00A2355A"/>
    <w:rsid w:val="00A42241"/>
    <w:rsid w:val="00A461A1"/>
    <w:rsid w:val="00B352BF"/>
    <w:rsid w:val="00B52555"/>
    <w:rsid w:val="00B6720D"/>
    <w:rsid w:val="00BC7B9C"/>
    <w:rsid w:val="00C12B07"/>
    <w:rsid w:val="00C2519B"/>
    <w:rsid w:val="00C534BF"/>
    <w:rsid w:val="00C66DB8"/>
    <w:rsid w:val="00CD1CC2"/>
    <w:rsid w:val="00D07269"/>
    <w:rsid w:val="00D23530"/>
    <w:rsid w:val="00D276C1"/>
    <w:rsid w:val="00D75C27"/>
    <w:rsid w:val="00D8147B"/>
    <w:rsid w:val="00DE330A"/>
    <w:rsid w:val="00E1521D"/>
    <w:rsid w:val="00E63FDC"/>
    <w:rsid w:val="00E909E6"/>
    <w:rsid w:val="00EB4A6C"/>
    <w:rsid w:val="00F01760"/>
    <w:rsid w:val="00F06D8A"/>
    <w:rsid w:val="00F37896"/>
    <w:rsid w:val="00F460CB"/>
    <w:rsid w:val="00FD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7B15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15C3"/>
    <w:rPr>
      <w:rFonts w:ascii="Work Sans" w:hAnsi="Work Sans"/>
      <w:kern w:val="2"/>
      <w14:ligatures w14:val="standardContextual"/>
    </w:rPr>
  </w:style>
  <w:style w:type="character" w:styleId="FollowedHyperlink">
    <w:name w:val="FollowedHyperlink"/>
    <w:rsid w:val="00B352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Lucas Parfitt</cp:lastModifiedBy>
  <cp:revision>2</cp:revision>
  <dcterms:created xsi:type="dcterms:W3CDTF">2025-03-02T23:05:00Z</dcterms:created>
  <dcterms:modified xsi:type="dcterms:W3CDTF">2025-03-02T23:05:00Z</dcterms:modified>
</cp:coreProperties>
</file>